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7840" w14:textId="77777777" w:rsidR="00C36FAA" w:rsidRPr="00C36FAA" w:rsidRDefault="00C36FAA" w:rsidP="00C36FAA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DA6F289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bCs/>
          <w:u w:val="single"/>
          <w:lang w:eastAsia="x-none"/>
        </w:rPr>
        <w:t>ΑΝΩΤΑΤΟ ΔΙΚΑΣΤΗΡΙΟ ΚΥΠΡΟΥ</w:t>
      </w:r>
    </w:p>
    <w:p w14:paraId="68B34FF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</w:pPr>
    </w:p>
    <w:p w14:paraId="420F29D8" w14:textId="20A827D0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x-none"/>
        </w:rPr>
      </w:pPr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Εβδομαδιαίος  Πίνακας  Αγωγών Ναυτοδικείου για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948050791"/>
          <w:placeholder>
            <w:docPart w:val="524E6A5DEDB94934A6C2CA49E4D567BF"/>
          </w:placeholder>
          <w:date w:fullDate="2024-03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50462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1</w:t>
          </w:r>
          <w:r w:rsidR="00FC48AF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1</w:t>
          </w:r>
          <w:r w:rsidR="009E38AD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</w:t>
          </w:r>
          <w:r w:rsidR="00930CD6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</w:t>
          </w:r>
          <w:r w:rsidR="00FC48AF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3</w:t>
          </w:r>
          <w:r w:rsidR="009E38AD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/202</w:t>
          </w:r>
          <w:r w:rsidR="00930CD6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</w:sdtContent>
      </w:sdt>
      <w:r w:rsidRPr="00C36FAA">
        <w:rPr>
          <w:rFonts w:ascii="Bookman Old Style" w:eastAsia="Times New Roman" w:hAnsi="Bookman Old Style" w:cs="Arial"/>
          <w:b/>
          <w:sz w:val="28"/>
          <w:szCs w:val="28"/>
          <w:u w:val="single"/>
          <w:lang w:eastAsia="x-none"/>
        </w:rPr>
        <w:t xml:space="preserve"> μέχρι </w:t>
      </w:r>
      <w:sdt>
        <w:sdtPr>
          <w:rPr>
            <w:rFonts w:ascii="Bookman Old Style" w:eastAsia="Times New Roman" w:hAnsi="Bookman Old Style" w:cs="Arial"/>
            <w:b/>
            <w:sz w:val="28"/>
            <w:szCs w:val="28"/>
            <w:u w:val="single"/>
            <w:lang w:eastAsia="x-none"/>
          </w:rPr>
          <w:id w:val="2129657028"/>
          <w:placeholder>
            <w:docPart w:val="524E6A5DEDB94934A6C2CA49E4D567BF"/>
          </w:placeholder>
          <w:date w:fullDate="2024-03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C48AF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15</w:t>
          </w:r>
          <w:r w:rsidR="009E38AD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</w:t>
          </w:r>
          <w:r w:rsidR="00930CD6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0</w:t>
          </w:r>
          <w:r w:rsidR="00FC48AF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3</w:t>
          </w:r>
          <w:r w:rsidR="009E38AD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/202</w:t>
          </w:r>
          <w:r w:rsidR="00930CD6" w:rsidRPr="0076072C">
            <w:rPr>
              <w:rFonts w:ascii="Bookman Old Style" w:eastAsia="Times New Roman" w:hAnsi="Bookman Old Style" w:cs="Arial"/>
              <w:b/>
              <w:sz w:val="28"/>
              <w:szCs w:val="28"/>
              <w:u w:val="single"/>
              <w:lang w:eastAsia="x-none"/>
            </w:rPr>
            <w:t>4</w:t>
          </w:r>
        </w:sdtContent>
      </w:sdt>
    </w:p>
    <w:p w14:paraId="5AC51404" w14:textId="77777777" w:rsidR="00C36FAA" w:rsidRPr="00C36FAA" w:rsidRDefault="00C36FAA" w:rsidP="00C36F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u w:val="single"/>
          <w:lang w:eastAsia="x-none"/>
        </w:rPr>
      </w:pPr>
    </w:p>
    <w:tbl>
      <w:tblPr>
        <w:tblpPr w:leftFromText="180" w:rightFromText="180" w:vertAnchor="page" w:horzAnchor="margin" w:tblpXSpec="center" w:tblpY="2309"/>
        <w:tblW w:w="1247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05"/>
        <w:gridCol w:w="1848"/>
        <w:gridCol w:w="2212"/>
        <w:gridCol w:w="1642"/>
        <w:gridCol w:w="1972"/>
        <w:gridCol w:w="2195"/>
      </w:tblGrid>
      <w:tr w:rsidR="00C36FAA" w:rsidRPr="00C36FAA" w14:paraId="056CB3E5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559DC168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ΔΙΚΑΣΤΕΣ</w:t>
            </w:r>
          </w:p>
        </w:tc>
        <w:tc>
          <w:tcPr>
            <w:tcW w:w="18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0119876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ΔΕΥΤΕΡΑ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1640916340"/>
              <w:placeholder>
                <w:docPart w:val="7354C598DF754F90B57C08A905024719"/>
              </w:placeholder>
              <w:date w:fullDate="2024-03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E12AD00" w14:textId="6B0E2241" w:rsidR="00C36FAA" w:rsidRPr="00C36FAA" w:rsidRDefault="00950462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  <w:lang w:val="en-US"/>
                  </w:rPr>
                  <w:t>1</w:t>
                </w:r>
                <w:r w:rsidR="00FC48AF">
                  <w:rPr>
                    <w:rFonts w:ascii="Bookman Old Style" w:eastAsia="Times New Roman" w:hAnsi="Bookman Old Style" w:cs="Arial"/>
                    <w:b/>
                  </w:rPr>
                  <w:t>1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0</w:t>
                </w:r>
                <w:r w:rsidR="00FC48AF">
                  <w:rPr>
                    <w:rFonts w:ascii="Bookman Old Style" w:eastAsia="Times New Roman" w:hAnsi="Bookman Old Style" w:cs="Arial"/>
                    <w:b/>
                  </w:rPr>
                  <w:t>3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/202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4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D83B371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ΤΡΙΤΗ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8729878"/>
              <w:placeholder>
                <w:docPart w:val="7354C598DF754F90B57C08A905024719"/>
              </w:placeholder>
              <w:date w:fullDate="2024-03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87B2BF" w14:textId="5B6A7542" w:rsidR="00C36FAA" w:rsidRPr="00C36FAA" w:rsidRDefault="00FC48AF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12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0</w:t>
                </w:r>
                <w:r>
                  <w:rPr>
                    <w:rFonts w:ascii="Bookman Old Style" w:eastAsia="Times New Roman" w:hAnsi="Bookman Old Style" w:cs="Arial"/>
                    <w:b/>
                  </w:rPr>
                  <w:t>3</w:t>
                </w:r>
                <w:r w:rsidR="009E38AD">
                  <w:rPr>
                    <w:rFonts w:ascii="Bookman Old Style" w:eastAsia="Times New Roman" w:hAnsi="Bookman Old Style" w:cs="Arial"/>
                    <w:b/>
                  </w:rPr>
                  <w:t>/202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GB"/>
                  </w:rPr>
                  <w:t>4</w:t>
                </w:r>
              </w:p>
            </w:sdtContent>
          </w:sdt>
        </w:tc>
        <w:tc>
          <w:tcPr>
            <w:tcW w:w="141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0E101C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ΤΕΤΑΡΤΗ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328737848"/>
              <w:placeholder>
                <w:docPart w:val="7354C598DF754F90B57C08A905024719"/>
              </w:placeholder>
              <w:date w:fullDate="2024-03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30F336D" w14:textId="333BC28F" w:rsidR="00C36FAA" w:rsidRPr="00C36FAA" w:rsidRDefault="00FC48AF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13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>
                  <w:rPr>
                    <w:rFonts w:ascii="Bookman Old Style" w:eastAsia="Times New Roman" w:hAnsi="Bookman Old Style" w:cs="Arial"/>
                    <w:b/>
                  </w:rPr>
                  <w:t>3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  <w:tc>
          <w:tcPr>
            <w:tcW w:w="200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9348C2D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ΠΕΜΠΤΗ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2125059764"/>
              <w:placeholder>
                <w:docPart w:val="7354C598DF754F90B57C08A905024719"/>
              </w:placeholder>
              <w:date w:fullDate="2024-03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FF2814C" w14:textId="5894C96A" w:rsidR="00C36FAA" w:rsidRPr="00C36FAA" w:rsidRDefault="00FC48AF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14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>
                  <w:rPr>
                    <w:rFonts w:ascii="Bookman Old Style" w:eastAsia="Times New Roman" w:hAnsi="Bookman Old Style" w:cs="Arial"/>
                    <w:b/>
                  </w:rPr>
                  <w:t>3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  <w:tc>
          <w:tcPr>
            <w:tcW w:w="224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557307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lang w:val="en-US"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ΠΑΡΑΣΚΕΥΗ</w:t>
            </w:r>
          </w:p>
          <w:sdt>
            <w:sdtPr>
              <w:rPr>
                <w:rFonts w:ascii="Bookman Old Style" w:eastAsia="Times New Roman" w:hAnsi="Bookman Old Style" w:cs="Arial"/>
                <w:b/>
                <w:lang w:val="en-US"/>
              </w:rPr>
              <w:id w:val="-1667231293"/>
              <w:placeholder>
                <w:docPart w:val="7354C598DF754F90B57C08A905024719"/>
              </w:placeholder>
              <w:date w:fullDate="2024-03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CEB9980" w14:textId="79E3AFC9" w:rsidR="00C36FAA" w:rsidRPr="00C36FAA" w:rsidRDefault="00FC48AF" w:rsidP="00C36FAA">
                <w:pPr>
                  <w:spacing w:after="0" w:line="240" w:lineRule="auto"/>
                  <w:rPr>
                    <w:rFonts w:ascii="Bookman Old Style" w:eastAsia="Times New Roman" w:hAnsi="Bookman Old Style" w:cs="Arial"/>
                    <w:b/>
                    <w:lang w:val="en-US"/>
                  </w:rPr>
                </w:pPr>
                <w:r>
                  <w:rPr>
                    <w:rFonts w:ascii="Bookman Old Style" w:eastAsia="Times New Roman" w:hAnsi="Bookman Old Style" w:cs="Arial"/>
                    <w:b/>
                  </w:rPr>
                  <w:t>15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/0</w:t>
                </w:r>
                <w:r>
                  <w:rPr>
                    <w:rFonts w:ascii="Bookman Old Style" w:eastAsia="Times New Roman" w:hAnsi="Bookman Old Style" w:cs="Arial"/>
                    <w:b/>
                  </w:rPr>
                  <w:t>3</w:t>
                </w:r>
                <w:r w:rsidR="00930CD6">
                  <w:rPr>
                    <w:rFonts w:ascii="Bookman Old Style" w:eastAsia="Times New Roman" w:hAnsi="Bookman Old Style" w:cs="Arial"/>
                    <w:b/>
                    <w:lang w:val="en-US"/>
                  </w:rPr>
                  <w:t>/2024</w:t>
                </w:r>
              </w:p>
            </w:sdtContent>
          </w:sdt>
        </w:tc>
      </w:tr>
      <w:tr w:rsidR="00C36FAA" w:rsidRPr="00C36FAA" w14:paraId="63910F5E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363E1D5A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Γ. Ν. ΓΙΑΣΕΜΗΣ, Δ.,</w:t>
            </w:r>
          </w:p>
          <w:p w14:paraId="07F8D247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2)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A79354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B107A9" w14:textId="4519093C" w:rsidR="00FC48AF" w:rsidRPr="008E3FCF" w:rsidRDefault="00FC48AF" w:rsidP="00FC48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 xml:space="preserve">Αγ. Ναυτ. </w:t>
            </w:r>
            <w:r w:rsidRPr="008E3FCF">
              <w:rPr>
                <w:rFonts w:ascii="Bookman Old Style" w:eastAsia="Times New Roman" w:hAnsi="Bookman Old Style" w:cs="Arial"/>
                <w:b/>
                <w:bCs/>
              </w:rPr>
              <w:t>1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1/17</w:t>
            </w:r>
          </w:p>
          <w:p w14:paraId="187FC0C7" w14:textId="77777777" w:rsidR="00FC48AF" w:rsidRPr="00C36FAA" w:rsidRDefault="00FC48AF" w:rsidP="00FC48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 w:rsidRPr="00C36FAA">
              <w:rPr>
                <w:rFonts w:ascii="Bookman Old Style" w:eastAsia="Times New Roman" w:hAnsi="Bookman Old Style" w:cs="Arial"/>
                <w:b/>
                <w:bCs/>
              </w:rPr>
              <w:t>(Οδηγίες)</w:t>
            </w:r>
          </w:p>
          <w:p w14:paraId="0ACBFDCC" w14:textId="3C93EF81" w:rsidR="00C36FAA" w:rsidRPr="00C36FAA" w:rsidRDefault="00FC48AF" w:rsidP="00FC48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  <w:r>
              <w:rPr>
                <w:rFonts w:ascii="Bookman Old Style" w:eastAsia="Times New Roman" w:hAnsi="Bookman Old Style" w:cs="Arial"/>
                <w:b/>
                <w:bCs/>
              </w:rPr>
              <w:t>0</w:t>
            </w:r>
            <w:r w:rsidRPr="000931ED">
              <w:rPr>
                <w:rFonts w:ascii="Bookman Old Style" w:eastAsia="Times New Roman" w:hAnsi="Bookman Old Style" w:cs="Arial"/>
                <w:b/>
                <w:bCs/>
              </w:rPr>
              <w:t>8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:</w:t>
            </w:r>
            <w:r>
              <w:rPr>
                <w:rFonts w:ascii="Bookman Old Style" w:eastAsia="Times New Roman" w:hAnsi="Bookman Old Style" w:cs="Arial"/>
                <w:b/>
                <w:bCs/>
              </w:rPr>
              <w:t>45</w:t>
            </w:r>
            <w:r w:rsidRPr="00C36FAA">
              <w:rPr>
                <w:rFonts w:ascii="Bookman Old Style" w:eastAsia="Times New Roman" w:hAnsi="Bookman Old Style" w:cs="Arial"/>
                <w:b/>
                <w:bCs/>
              </w:rPr>
              <w:t xml:space="preserve"> π.μ.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D42D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945149" w14:textId="34F72B15" w:rsidR="00C36FAA" w:rsidRPr="00C36FAA" w:rsidRDefault="00C36FAA" w:rsidP="00C36FAA">
            <w:pPr>
              <w:spacing w:after="0" w:line="240" w:lineRule="auto"/>
              <w:ind w:right="183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FF3B4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DD55CB1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F07726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  <w:lang w:val="en-US"/>
              </w:rPr>
              <w:t>X</w:t>
            </w:r>
            <w:r w:rsidRPr="00C36FAA">
              <w:rPr>
                <w:rFonts w:ascii="Bookman Old Style" w:eastAsia="Times New Roman" w:hAnsi="Bookman Old Style" w:cs="Arial"/>
                <w:b/>
              </w:rPr>
              <w:t>. ΜΑΛΑΧΤΟΣ</w:t>
            </w:r>
          </w:p>
          <w:p w14:paraId="6BBD7AF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3)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2243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975C6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C01823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6AA5D9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6932F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04BB8865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4D51AADF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Λ. ΔΗΜΗΤΡΙΑΔΟΥ</w:t>
            </w:r>
          </w:p>
          <w:p w14:paraId="51150C2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80C1B0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933E46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C8EC42" w14:textId="0F305537" w:rsidR="00C36FAA" w:rsidRPr="00C36FAA" w:rsidRDefault="00C36FAA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1C57F2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66D30D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  <w:tr w:rsidR="00C36FAA" w:rsidRPr="00C36FAA" w14:paraId="6E712AB4" w14:textId="77777777" w:rsidTr="00FC48AF">
        <w:trPr>
          <w:trHeight w:val="8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296C491C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Ι. ΙΩΑΝΝΙΔΗΣ</w:t>
            </w:r>
          </w:p>
          <w:p w14:paraId="3A3D7669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F47FAC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D2C80B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5130A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C53F28" w14:textId="3EACF3A6" w:rsidR="00C36FAA" w:rsidRPr="00C36FAA" w:rsidRDefault="00C36FAA" w:rsidP="000931E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14A0FE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5261EB66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0680341B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Ε. ΕΦΡΑΙΜ</w:t>
            </w:r>
          </w:p>
          <w:p w14:paraId="7F5B94E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6)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C1205" w14:textId="700543A4" w:rsidR="00C36FAA" w:rsidRPr="00C36FAA" w:rsidRDefault="00C36FAA" w:rsidP="0060086C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FC3B56" w14:textId="275E076B" w:rsidR="00C36FAA" w:rsidRPr="00C36FAA" w:rsidRDefault="00C36FAA" w:rsidP="009E38A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D0CE9" w14:textId="6E2E7FA7" w:rsidR="00C36FAA" w:rsidRPr="00C36FAA" w:rsidRDefault="00C36FAA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65291A" w14:textId="44C90426" w:rsidR="00C36FAA" w:rsidRPr="00C36FAA" w:rsidRDefault="00C36FAA" w:rsidP="008E3FC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E697FF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</w:p>
        </w:tc>
      </w:tr>
      <w:tr w:rsidR="00C36FAA" w:rsidRPr="00C36FAA" w14:paraId="6DFCBDB8" w14:textId="77777777" w:rsidTr="00FC48AF">
        <w:trPr>
          <w:trHeight w:val="737"/>
        </w:trPr>
        <w:tc>
          <w:tcPr>
            <w:tcW w:w="2668" w:type="dxa"/>
            <w:shd w:val="clear" w:color="auto" w:fill="BFBFBF" w:themeFill="background1" w:themeFillShade="BF"/>
            <w:vAlign w:val="center"/>
          </w:tcPr>
          <w:p w14:paraId="11909920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Α. ΔΑΥΊΔ</w:t>
            </w:r>
          </w:p>
          <w:p w14:paraId="734F17C5" w14:textId="77777777" w:rsidR="00C36FAA" w:rsidRPr="00C36FAA" w:rsidRDefault="00C36FAA" w:rsidP="00C36FAA">
            <w:pPr>
              <w:spacing w:after="0" w:line="240" w:lineRule="auto"/>
              <w:rPr>
                <w:rFonts w:ascii="Bookman Old Style" w:eastAsia="Times New Roman" w:hAnsi="Bookman Old Style" w:cs="Arial"/>
                <w:b/>
              </w:rPr>
            </w:pPr>
            <w:r w:rsidRPr="00C36FAA">
              <w:rPr>
                <w:rFonts w:ascii="Bookman Old Style" w:eastAsia="Times New Roman" w:hAnsi="Bookman Old Style" w:cs="Arial"/>
                <w:b/>
              </w:rPr>
              <w:t>(ΑΙΘ. 7)</w:t>
            </w:r>
          </w:p>
        </w:tc>
        <w:tc>
          <w:tcPr>
            <w:tcW w:w="1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4FD4C8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A2CC0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929EA" w14:textId="08E42408" w:rsidR="00C36FAA" w:rsidRPr="00C36FAA" w:rsidRDefault="00C36FAA" w:rsidP="000D06C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49D0E5" w14:textId="6847E7DF" w:rsidR="00C36FAA" w:rsidRPr="00C36FAA" w:rsidRDefault="00C36FAA" w:rsidP="00EC43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  <w:tc>
          <w:tcPr>
            <w:tcW w:w="22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DFC7B1" w14:textId="77777777" w:rsidR="00C36FAA" w:rsidRPr="00C36FAA" w:rsidRDefault="00C36FAA" w:rsidP="00C36FA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</w:rPr>
            </w:pPr>
          </w:p>
        </w:tc>
      </w:tr>
    </w:tbl>
    <w:p w14:paraId="140735AE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3A3152C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36FAA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14:paraId="52702554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3354FA88" w14:textId="77777777" w:rsidR="00C36FAA" w:rsidRPr="00C36FAA" w:rsidRDefault="00C36FAA" w:rsidP="00C36FAA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36FAA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E1C0647" w14:textId="77777777" w:rsidR="00C36FAA" w:rsidRPr="00C36FAA" w:rsidRDefault="00C36FAA" w:rsidP="00C36FA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29A795" w14:textId="77777777" w:rsidR="00C36FAA" w:rsidRPr="00C36FAA" w:rsidRDefault="00C36FAA" w:rsidP="00C36FA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C36F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C36FA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p w14:paraId="7D0EFE81" w14:textId="77777777" w:rsidR="00C36FAA" w:rsidRPr="00C36FAA" w:rsidRDefault="00C36FAA" w:rsidP="00C36FAA"/>
    <w:p w14:paraId="434692F9" w14:textId="77777777" w:rsidR="00EC43C9" w:rsidRDefault="00EC43C9"/>
    <w:sectPr w:rsidR="00EC43C9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AA"/>
    <w:rsid w:val="000931ED"/>
    <w:rsid w:val="00096E6C"/>
    <w:rsid w:val="000D06CB"/>
    <w:rsid w:val="001A2058"/>
    <w:rsid w:val="004F1761"/>
    <w:rsid w:val="0060086C"/>
    <w:rsid w:val="0061795E"/>
    <w:rsid w:val="0076072C"/>
    <w:rsid w:val="008E3FCF"/>
    <w:rsid w:val="00930CD6"/>
    <w:rsid w:val="00950462"/>
    <w:rsid w:val="009E38AD"/>
    <w:rsid w:val="00C36FAA"/>
    <w:rsid w:val="00EC43C9"/>
    <w:rsid w:val="00F334EC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1EEC"/>
  <w15:chartTrackingRefBased/>
  <w15:docId w15:val="{B76A3885-256B-4826-9524-7E56BA3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E6A5DEDB94934A6C2CA49E4D5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C32E-AEBA-4CB8-BE19-F6D6C528577B}"/>
      </w:docPartPr>
      <w:docPartBody>
        <w:p w:rsidR="00FF79FA" w:rsidRDefault="003B017F" w:rsidP="003B017F">
          <w:pPr>
            <w:pStyle w:val="524E6A5DEDB94934A6C2CA49E4D567BF"/>
          </w:pPr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54C598DF754F90B57C08A90502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AB89-6ABB-43DC-8AAC-C05E2744DA78}"/>
      </w:docPartPr>
      <w:docPartBody>
        <w:p w:rsidR="00FF79FA" w:rsidRDefault="003B017F" w:rsidP="003B017F">
          <w:pPr>
            <w:pStyle w:val="7354C598DF754F90B57C08A905024719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7F"/>
    <w:rsid w:val="00397F1F"/>
    <w:rsid w:val="003B017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17F"/>
    <w:rPr>
      <w:color w:val="808080"/>
    </w:rPr>
  </w:style>
  <w:style w:type="paragraph" w:customStyle="1" w:styleId="524E6A5DEDB94934A6C2CA49E4D567BF">
    <w:name w:val="524E6A5DEDB94934A6C2CA49E4D567BF"/>
    <w:rsid w:val="003B017F"/>
  </w:style>
  <w:style w:type="paragraph" w:customStyle="1" w:styleId="7354C598DF754F90B57C08A905024719">
    <w:name w:val="7354C598DF754F90B57C08A905024719"/>
    <w:rsid w:val="003B0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8</cp:revision>
  <cp:lastPrinted>2024-03-06T06:15:00Z</cp:lastPrinted>
  <dcterms:created xsi:type="dcterms:W3CDTF">2024-02-05T11:05:00Z</dcterms:created>
  <dcterms:modified xsi:type="dcterms:W3CDTF">2024-03-06T06:15:00Z</dcterms:modified>
</cp:coreProperties>
</file>